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18" w:rsidRPr="003D3E18" w:rsidRDefault="003D3E18" w:rsidP="003D3E1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МБДОУ- детский сад № 26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48"/>
          <w:szCs w:val="48"/>
        </w:rPr>
      </w:pPr>
    </w:p>
    <w:p w:rsidR="003D3E18" w:rsidRDefault="003D3E18" w:rsidP="003D3E1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3E18" w:rsidRDefault="003D3E18" w:rsidP="003D3E1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3E18" w:rsidRDefault="003D3E18" w:rsidP="003D3E1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3E18" w:rsidRDefault="003D3E18" w:rsidP="003D3E18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D3E18" w:rsidRPr="003D3E18" w:rsidRDefault="003D3E18" w:rsidP="003D3E18">
      <w:pPr>
        <w:jc w:val="center"/>
        <w:rPr>
          <w:rFonts w:ascii="Times New Roman" w:hAnsi="Times New Roman" w:cs="Times New Roman"/>
          <w:sz w:val="48"/>
          <w:szCs w:val="48"/>
        </w:rPr>
      </w:pPr>
      <w:r w:rsidRPr="003D3E18">
        <w:rPr>
          <w:rFonts w:ascii="Times New Roman" w:hAnsi="Times New Roman" w:cs="Times New Roman"/>
          <w:sz w:val="48"/>
          <w:szCs w:val="48"/>
        </w:rPr>
        <w:t>Советы</w:t>
      </w:r>
      <w:r w:rsidRPr="003D3E18">
        <w:rPr>
          <w:rFonts w:ascii="Times New Roman" w:hAnsi="Times New Roman" w:cs="Times New Roman"/>
          <w:sz w:val="48"/>
          <w:szCs w:val="48"/>
        </w:rPr>
        <w:t xml:space="preserve"> из психолого-педагогической </w:t>
      </w:r>
      <w:r>
        <w:rPr>
          <w:rFonts w:ascii="Times New Roman" w:hAnsi="Times New Roman" w:cs="Times New Roman"/>
          <w:sz w:val="48"/>
          <w:szCs w:val="48"/>
        </w:rPr>
        <w:t xml:space="preserve">практики </w:t>
      </w:r>
      <w:r w:rsidRPr="003D3E18">
        <w:rPr>
          <w:rFonts w:ascii="Times New Roman" w:hAnsi="Times New Roman" w:cs="Times New Roman"/>
          <w:sz w:val="48"/>
          <w:szCs w:val="48"/>
        </w:rPr>
        <w:t xml:space="preserve"> </w:t>
      </w:r>
      <w:r w:rsidRPr="003D3E18">
        <w:rPr>
          <w:rFonts w:ascii="Times New Roman" w:hAnsi="Times New Roman" w:cs="Times New Roman"/>
          <w:sz w:val="48"/>
          <w:szCs w:val="48"/>
        </w:rPr>
        <w:t xml:space="preserve"> по воспитанию приёмного ребёнка</w:t>
      </w: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Pr="005A3EF2" w:rsidRDefault="003D3E18" w:rsidP="003D3E18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</w:rPr>
      </w:pPr>
      <w:r w:rsidRPr="005A3EF2">
        <w:rPr>
          <w:rFonts w:ascii="OpenSans" w:hAnsi="OpenSans"/>
          <w:color w:val="000000"/>
        </w:rPr>
        <w:t>Подготовила:</w:t>
      </w:r>
    </w:p>
    <w:p w:rsidR="003D3E18" w:rsidRPr="005A3EF2" w:rsidRDefault="003D3E18" w:rsidP="003D3E18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</w:rPr>
      </w:pPr>
      <w:r w:rsidRPr="005A3EF2">
        <w:rPr>
          <w:rFonts w:ascii="OpenSans" w:hAnsi="OpenSans" w:hint="eastAsia"/>
          <w:color w:val="000000"/>
        </w:rPr>
        <w:t>З</w:t>
      </w:r>
      <w:r w:rsidRPr="005A3EF2">
        <w:rPr>
          <w:rFonts w:ascii="OpenSans" w:hAnsi="OpenSans"/>
          <w:color w:val="000000"/>
        </w:rPr>
        <w:t>ам. зав. по ВМР Стародуб Л.М.</w:t>
      </w:r>
    </w:p>
    <w:p w:rsidR="003D3E18" w:rsidRPr="005A3EF2" w:rsidRDefault="003D3E18" w:rsidP="003D3E18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D3E18" w:rsidRPr="005A3EF2" w:rsidRDefault="003D3E18" w:rsidP="003D3E18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</w:p>
    <w:p w:rsidR="003D3E18" w:rsidRDefault="003D3E18" w:rsidP="003D3E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lastRenderedPageBreak/>
        <w:t>Воспитание приемного ребенка требует от вас терпения, выдержки, любви и веры в удачу. Взаимодействия с ребенком осложнены вашими представлениями о семье, личной семейной историей и страхами самого ребенка. Особенный подход потребуется в самый важный период вашей совместности - в период адаптации.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 xml:space="preserve">Период адаптации – это момент первичного знакомства родителей с ребенком в детском учреждении до ощущения ребенка себя полноправным членом семьи. Этот период самый </w:t>
      </w:r>
      <w:proofErr w:type="spellStart"/>
      <w:r w:rsidRPr="003D3E18">
        <w:rPr>
          <w:rFonts w:ascii="Times New Roman" w:hAnsi="Times New Roman" w:cs="Times New Roman"/>
          <w:sz w:val="24"/>
          <w:szCs w:val="24"/>
        </w:rPr>
        <w:t>травматичный</w:t>
      </w:r>
      <w:proofErr w:type="spellEnd"/>
      <w:r w:rsidRPr="003D3E18">
        <w:rPr>
          <w:rFonts w:ascii="Times New Roman" w:hAnsi="Times New Roman" w:cs="Times New Roman"/>
          <w:sz w:val="24"/>
          <w:szCs w:val="24"/>
        </w:rPr>
        <w:t xml:space="preserve"> для всех членов системы, самого ребенка. И длится от полугода до трех лет.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Но, как правило, все приёмные дети вместе со своими новыми родителями проходят следующие периоды адаптации: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«Сказка наяву»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 xml:space="preserve">Самый праздничный период романтики. Ребенок, опираясь на основной инстинкт, из всех сил старается понравиться приемным родителям. Стремление к семье, желание сказать слово </w:t>
      </w:r>
      <w:proofErr w:type="gramStart"/>
      <w:r w:rsidRPr="003D3E18">
        <w:rPr>
          <w:rFonts w:ascii="Times New Roman" w:hAnsi="Times New Roman" w:cs="Times New Roman"/>
          <w:sz w:val="24"/>
          <w:szCs w:val="24"/>
        </w:rPr>
        <w:t>« мама</w:t>
      </w:r>
      <w:proofErr w:type="gramEnd"/>
      <w:r w:rsidRPr="003D3E18">
        <w:rPr>
          <w:rFonts w:ascii="Times New Roman" w:hAnsi="Times New Roman" w:cs="Times New Roman"/>
          <w:sz w:val="24"/>
          <w:szCs w:val="24"/>
        </w:rPr>
        <w:t>» создают в настроении ребенка предвкушение и эйфорию счастья, защиты, заботы. Это нормальная человеческая потребность.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Инстинкт выживать самый древний и сильный. Приемные родители, тоже, предвкушают новые изм</w:t>
      </w:r>
      <w:bookmarkStart w:id="0" w:name="_GoBack"/>
      <w:bookmarkEnd w:id="0"/>
      <w:r w:rsidRPr="003D3E18">
        <w:rPr>
          <w:rFonts w:ascii="Times New Roman" w:hAnsi="Times New Roman" w:cs="Times New Roman"/>
          <w:sz w:val="24"/>
          <w:szCs w:val="24"/>
        </w:rPr>
        <w:t>енения в своей жизни. Появляется новый смысл. Объект обожания, заботы.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 xml:space="preserve">Этот период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назвать </w:t>
      </w:r>
      <w:r w:rsidRPr="003D3E1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3D3E18">
        <w:rPr>
          <w:rFonts w:ascii="Times New Roman" w:hAnsi="Times New Roman" w:cs="Times New Roman"/>
          <w:sz w:val="24"/>
          <w:szCs w:val="24"/>
        </w:rPr>
        <w:t>Стремление».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«Хозяин»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3E18">
        <w:rPr>
          <w:rFonts w:ascii="Times New Roman" w:hAnsi="Times New Roman" w:cs="Times New Roman"/>
          <w:sz w:val="24"/>
          <w:szCs w:val="24"/>
        </w:rPr>
        <w:t>Вполне закономерный и ожидаемый кризис.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Когда праздник, знакомство и чувство новизны позади, пришло время аутентичного знакомства. Люди, оказавшись на одной территории, по правилам взаимодействия видов, начинают устанавливать личные границы.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А родители, создавшие, когда-то, свой мир с любимыми тапочками испытывают раздражение на присутствие нового человека на их территории. Возникает потребность восстановить власть, а у ребенка-отвоевать территорию.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Родители добивались, чтобы ребенок адаптировался, чувствовал себя как дома. И вот, наконец, он положил ноги на любимый стол отца! Возникает конфликт сторон.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И здесь стоит создавать поле для диалога, а не конфликта. Психолог вам в помощь. Возможность чувствовать себя отдельным, и в то же время, слитым с семьей помогает приблизиться к самому комфортному периоду:</w:t>
      </w:r>
    </w:p>
    <w:p w:rsidR="003D3E18" w:rsidRP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«Стабилизация и гармония отношений»</w:t>
      </w:r>
    </w:p>
    <w:p w:rsidR="003D3E18" w:rsidRDefault="003D3E18" w:rsidP="003D3E18">
      <w:pPr>
        <w:rPr>
          <w:rFonts w:ascii="Times New Roman" w:hAnsi="Times New Roman" w:cs="Times New Roman"/>
          <w:sz w:val="24"/>
          <w:szCs w:val="24"/>
        </w:rPr>
      </w:pPr>
      <w:r w:rsidRPr="003D3E18">
        <w:rPr>
          <w:rFonts w:ascii="Times New Roman" w:hAnsi="Times New Roman" w:cs="Times New Roman"/>
          <w:sz w:val="24"/>
          <w:szCs w:val="24"/>
        </w:rPr>
        <w:t>Интеграция нового члена семьи прошла и теперь взрослые любят, заботятся, злятся, раздражаются на ребенка. Вся палитра чувств и отношений в здоровой, динамической семейной системе.</w:t>
      </w:r>
      <w:r w:rsidR="00857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027" w:rsidRDefault="00857027" w:rsidP="008570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027" w:rsidRDefault="00857027" w:rsidP="008570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027" w:rsidRDefault="00857027" w:rsidP="008570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027" w:rsidRDefault="00857027" w:rsidP="008570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027" w:rsidRDefault="00857027" w:rsidP="008570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7027" w:rsidRPr="00857027" w:rsidRDefault="00857027" w:rsidP="008570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lastRenderedPageBreak/>
        <w:t>РЕКОМЕНДАЦИИ ОПЕКУНАМ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Кого мы хотим вырастить?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 xml:space="preserve">Если ребенка постоянно критикуют, он учится ненавидеть. 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ребенок живет во вражде, он становится агрессивным.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ребенка постоянно высмеивают, он становится замкнутым.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ребенок выслушивает бесконечные упреки, он учится жить с чувством вины.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 xml:space="preserve">Если ребенка подбадривают, он </w:t>
      </w:r>
      <w:proofErr w:type="gramStart"/>
      <w:r w:rsidRPr="00857027">
        <w:rPr>
          <w:rFonts w:ascii="Times New Roman" w:hAnsi="Times New Roman" w:cs="Times New Roman"/>
          <w:sz w:val="24"/>
          <w:szCs w:val="24"/>
        </w:rPr>
        <w:t>учится  верить</w:t>
      </w:r>
      <w:proofErr w:type="gramEnd"/>
      <w:r w:rsidRPr="00857027">
        <w:rPr>
          <w:rFonts w:ascii="Times New Roman" w:hAnsi="Times New Roman" w:cs="Times New Roman"/>
          <w:sz w:val="24"/>
          <w:szCs w:val="24"/>
        </w:rPr>
        <w:t xml:space="preserve"> в себя.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ребенка хвалят, он учится быть благодарным.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ребенок растет в честности, он учится быть справедливым.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ребенок растет в безопасности, он учится ценить себя.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>Если ребенок растет в обстановке терпимости, он учится понимать других.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  <w:r w:rsidRPr="00857027">
        <w:rPr>
          <w:rFonts w:ascii="Times New Roman" w:hAnsi="Times New Roman" w:cs="Times New Roman"/>
          <w:sz w:val="24"/>
          <w:szCs w:val="24"/>
        </w:rPr>
        <w:t>•</w:t>
      </w:r>
      <w:r w:rsidRPr="00857027">
        <w:rPr>
          <w:rFonts w:ascii="Times New Roman" w:hAnsi="Times New Roman" w:cs="Times New Roman"/>
          <w:sz w:val="24"/>
          <w:szCs w:val="24"/>
        </w:rPr>
        <w:tab/>
        <w:t xml:space="preserve">Если ребенок в обстановке понимания и дружбы, он учится находить любовь в этом мире. </w:t>
      </w: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</w:p>
    <w:p w:rsidR="00857027" w:rsidRPr="00857027" w:rsidRDefault="00857027" w:rsidP="00857027">
      <w:pPr>
        <w:rPr>
          <w:rFonts w:ascii="Times New Roman" w:hAnsi="Times New Roman" w:cs="Times New Roman"/>
          <w:sz w:val="24"/>
          <w:szCs w:val="24"/>
        </w:rPr>
      </w:pPr>
    </w:p>
    <w:p w:rsidR="00857027" w:rsidRPr="003D3E18" w:rsidRDefault="00857027" w:rsidP="003D3E18">
      <w:pPr>
        <w:rPr>
          <w:rFonts w:ascii="Times New Roman" w:hAnsi="Times New Roman" w:cs="Times New Roman"/>
          <w:sz w:val="24"/>
          <w:szCs w:val="24"/>
        </w:rPr>
      </w:pPr>
    </w:p>
    <w:sectPr w:rsidR="00857027" w:rsidRPr="003D3E18" w:rsidSect="003D3E18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18"/>
    <w:rsid w:val="000B6EFC"/>
    <w:rsid w:val="003D3E18"/>
    <w:rsid w:val="00420D31"/>
    <w:rsid w:val="00447314"/>
    <w:rsid w:val="0085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3AE83-852F-4DC0-B695-773D5A7A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2018-06-07T06:32:00Z</cp:lastPrinted>
  <dcterms:created xsi:type="dcterms:W3CDTF">2018-06-07T05:37:00Z</dcterms:created>
  <dcterms:modified xsi:type="dcterms:W3CDTF">2018-06-07T06:32:00Z</dcterms:modified>
</cp:coreProperties>
</file>